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72" w:type="dxa"/>
        <w:tblInd w:w="675" w:type="dxa"/>
        <w:tblLook w:val="04A0" w:firstRow="1" w:lastRow="0" w:firstColumn="1" w:lastColumn="0" w:noHBand="0" w:noVBand="1"/>
      </w:tblPr>
      <w:tblGrid>
        <w:gridCol w:w="936"/>
        <w:gridCol w:w="5585"/>
        <w:gridCol w:w="1243"/>
        <w:gridCol w:w="2608"/>
      </w:tblGrid>
      <w:tr w:rsidR="005C4434" w:rsidRPr="004F04F1" w:rsidTr="00ED495D">
        <w:tc>
          <w:tcPr>
            <w:tcW w:w="936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85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Ф.И.О. руководителя дипломной работы</w:t>
            </w:r>
          </w:p>
        </w:tc>
        <w:tc>
          <w:tcPr>
            <w:tcW w:w="1243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2608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C4434" w:rsidRPr="004F04F1" w:rsidTr="00ED495D">
        <w:tc>
          <w:tcPr>
            <w:tcW w:w="10372" w:type="dxa"/>
            <w:gridSpan w:val="4"/>
          </w:tcPr>
          <w:p w:rsidR="005C4434" w:rsidRPr="004F04F1" w:rsidRDefault="005C4434" w:rsidP="00ED495D">
            <w:pPr>
              <w:pStyle w:val="ConsPlusCell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5C4434" w:rsidRPr="004F04F1" w:rsidTr="00ED495D">
        <w:tc>
          <w:tcPr>
            <w:tcW w:w="936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shd w:val="clear" w:color="auto" w:fill="FFFFFF" w:themeFill="background1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2A">
              <w:rPr>
                <w:rFonts w:ascii="Times New Roman" w:hAnsi="Times New Roman" w:cs="Times New Roman"/>
                <w:sz w:val="24"/>
                <w:szCs w:val="24"/>
              </w:rPr>
              <w:t>Морозов Алексей Сергеевич, 89123415004</w:t>
            </w:r>
          </w:p>
        </w:tc>
        <w:tc>
          <w:tcPr>
            <w:tcW w:w="1243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34" w:rsidRPr="004F04F1" w:rsidTr="00ED495D">
        <w:tc>
          <w:tcPr>
            <w:tcW w:w="936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</w:tcPr>
          <w:p w:rsidR="005C4434" w:rsidRPr="004F04F1" w:rsidRDefault="005C4434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2A">
              <w:rPr>
                <w:rFonts w:ascii="Times New Roman" w:hAnsi="Times New Roman" w:cs="Times New Roman"/>
                <w:sz w:val="24"/>
                <w:szCs w:val="24"/>
              </w:rPr>
              <w:t>Симонов Александр Николаевич, 89501839832</w:t>
            </w:r>
          </w:p>
        </w:tc>
        <w:tc>
          <w:tcPr>
            <w:tcW w:w="1243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34" w:rsidRPr="004F04F1" w:rsidTr="00ED495D">
        <w:tc>
          <w:tcPr>
            <w:tcW w:w="936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2A">
              <w:rPr>
                <w:rFonts w:ascii="Times New Roman" w:hAnsi="Times New Roman" w:cs="Times New Roman"/>
                <w:sz w:val="24"/>
                <w:szCs w:val="24"/>
              </w:rPr>
              <w:t>Федюнин Владимир Александрович, 89226204970</w:t>
            </w:r>
          </w:p>
        </w:tc>
        <w:tc>
          <w:tcPr>
            <w:tcW w:w="1243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34" w:rsidRPr="004F04F1" w:rsidTr="00ED495D">
        <w:trPr>
          <w:trHeight w:val="722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434" w:rsidRPr="004F04F1" w:rsidRDefault="005C4434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34" w:rsidRPr="004F04F1" w:rsidRDefault="005C4434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Консультанты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34" w:rsidRPr="004F04F1" w:rsidTr="00ED495D">
        <w:trPr>
          <w:trHeight w:val="129"/>
        </w:trPr>
        <w:tc>
          <w:tcPr>
            <w:tcW w:w="936" w:type="dxa"/>
            <w:tcBorders>
              <w:top w:val="single" w:sz="4" w:space="0" w:color="auto"/>
            </w:tcBorders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5C4434" w:rsidRPr="004F04F1" w:rsidRDefault="005C4434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2A">
              <w:rPr>
                <w:rFonts w:ascii="Times New Roman" w:hAnsi="Times New Roman" w:cs="Times New Roman"/>
                <w:sz w:val="24"/>
                <w:szCs w:val="24"/>
              </w:rPr>
              <w:t>Морозов Алексей Сергеевич, 89123415004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C4434" w:rsidRPr="00B629D5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Технологическая часть</w:t>
            </w:r>
          </w:p>
        </w:tc>
      </w:tr>
      <w:tr w:rsidR="005C4434" w:rsidRPr="004F04F1" w:rsidTr="00ED495D">
        <w:trPr>
          <w:trHeight w:val="234"/>
        </w:trPr>
        <w:tc>
          <w:tcPr>
            <w:tcW w:w="936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</w:tcPr>
          <w:p w:rsidR="005C4434" w:rsidRPr="004F04F1" w:rsidRDefault="005C4434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2A">
              <w:rPr>
                <w:rFonts w:ascii="Times New Roman" w:hAnsi="Times New Roman" w:cs="Times New Roman"/>
                <w:sz w:val="24"/>
                <w:szCs w:val="24"/>
              </w:rPr>
              <w:t>Федюнин Владимир Александрович, 89226204970</w:t>
            </w:r>
          </w:p>
        </w:tc>
        <w:tc>
          <w:tcPr>
            <w:tcW w:w="1243" w:type="dxa"/>
          </w:tcPr>
          <w:p w:rsidR="005C4434" w:rsidRPr="004F04F1" w:rsidRDefault="005C4434" w:rsidP="00ED49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5C4434" w:rsidRPr="00B629D5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Экономическая часть</w:t>
            </w:r>
          </w:p>
        </w:tc>
      </w:tr>
      <w:tr w:rsidR="005C4434" w:rsidRPr="004F04F1" w:rsidTr="00ED495D">
        <w:trPr>
          <w:trHeight w:val="181"/>
        </w:trPr>
        <w:tc>
          <w:tcPr>
            <w:tcW w:w="936" w:type="dxa"/>
          </w:tcPr>
          <w:p w:rsidR="005C4434" w:rsidRPr="004F04F1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</w:tcPr>
          <w:p w:rsidR="005C4434" w:rsidRPr="004F04F1" w:rsidRDefault="005C4434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Крюков Юрий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26-10-77</w:t>
            </w:r>
          </w:p>
        </w:tc>
        <w:tc>
          <w:tcPr>
            <w:tcW w:w="1243" w:type="dxa"/>
          </w:tcPr>
          <w:p w:rsidR="005C4434" w:rsidRPr="004F04F1" w:rsidRDefault="005C4434" w:rsidP="00ED49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5C4434" w:rsidRPr="00B629D5" w:rsidRDefault="005C4434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</w:tr>
    </w:tbl>
    <w:p w:rsidR="007B5AB0" w:rsidRDefault="007B5AB0">
      <w:bookmarkStart w:id="0" w:name="_GoBack"/>
      <w:bookmarkEnd w:id="0"/>
    </w:p>
    <w:sectPr w:rsidR="007B5AB0" w:rsidSect="005C443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85"/>
    <w:rsid w:val="005C4434"/>
    <w:rsid w:val="007B5AB0"/>
    <w:rsid w:val="009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C4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C4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Curnos™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2021-11-12T04:01:00Z</dcterms:created>
  <dcterms:modified xsi:type="dcterms:W3CDTF">2021-11-12T04:01:00Z</dcterms:modified>
</cp:coreProperties>
</file>